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EB74" w14:textId="098C486F" w:rsidR="009D51DF" w:rsidRDefault="009D51DF" w:rsidP="004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Interlibrary Loan</w:t>
      </w:r>
    </w:p>
    <w:p w14:paraId="775F9D25" w14:textId="6796599E" w:rsidR="002A5013" w:rsidRPr="004270D1" w:rsidRDefault="004270D1" w:rsidP="004270D1">
      <w:pPr>
        <w:jc w:val="center"/>
        <w:rPr>
          <w:b/>
          <w:sz w:val="28"/>
          <w:szCs w:val="28"/>
        </w:rPr>
      </w:pPr>
      <w:r w:rsidRPr="004270D1">
        <w:rPr>
          <w:b/>
          <w:sz w:val="28"/>
          <w:szCs w:val="28"/>
        </w:rPr>
        <w:t>How to submit an ILLiad request</w:t>
      </w:r>
    </w:p>
    <w:p w14:paraId="2A1C794C" w14:textId="77777777" w:rsidR="004270D1" w:rsidRDefault="004270D1" w:rsidP="002A5013"/>
    <w:p w14:paraId="21661EF8" w14:textId="77777777" w:rsidR="004270D1" w:rsidRDefault="004270D1" w:rsidP="002A5013"/>
    <w:p w14:paraId="65BED912" w14:textId="77777777" w:rsidR="002A5013" w:rsidRDefault="000738F6" w:rsidP="002A5013">
      <w:pPr>
        <w:pStyle w:val="ListParagraph"/>
        <w:numPr>
          <w:ilvl w:val="0"/>
          <w:numId w:val="1"/>
        </w:numPr>
      </w:pPr>
      <w:r>
        <w:t>O</w:t>
      </w:r>
      <w:r w:rsidR="00F21066">
        <w:t xml:space="preserve">n Bailey Library’s website, </w:t>
      </w:r>
      <w:r w:rsidR="002A5013">
        <w:t>click on “Find Library Resources”</w:t>
      </w:r>
      <w:r w:rsidR="00F21066">
        <w:t xml:space="preserve"> located on the left side of the screen.</w:t>
      </w:r>
    </w:p>
    <w:p w14:paraId="659A8498" w14:textId="77777777" w:rsidR="002A5013" w:rsidRDefault="002A5013" w:rsidP="002A5013">
      <w:pPr>
        <w:pStyle w:val="ListParagraph"/>
        <w:numPr>
          <w:ilvl w:val="0"/>
          <w:numId w:val="1"/>
        </w:numPr>
      </w:pPr>
      <w:r>
        <w:t>In the middle of the screen, click on “Interlibrary Loan – Request Items the Library doesn’t have”</w:t>
      </w:r>
      <w:r w:rsidR="004270D1">
        <w:t>.</w:t>
      </w:r>
    </w:p>
    <w:p w14:paraId="73DD9B20" w14:textId="77777777" w:rsidR="002A5013" w:rsidRDefault="002A5013" w:rsidP="002A5013">
      <w:pPr>
        <w:pStyle w:val="ListParagraph"/>
        <w:numPr>
          <w:ilvl w:val="0"/>
          <w:numId w:val="1"/>
        </w:numPr>
      </w:pPr>
      <w:r>
        <w:t>For a dissertation, article or book request, click on “ILLIAD” in blue letters in the middle of the screen</w:t>
      </w:r>
      <w:r w:rsidR="004270D1">
        <w:t>.</w:t>
      </w:r>
    </w:p>
    <w:p w14:paraId="179507A6" w14:textId="77777777" w:rsidR="002A5013" w:rsidRDefault="002A5013" w:rsidP="002A5013">
      <w:pPr>
        <w:pStyle w:val="ListParagraph"/>
        <w:numPr>
          <w:ilvl w:val="0"/>
          <w:numId w:val="1"/>
        </w:numPr>
      </w:pPr>
      <w:r>
        <w:t xml:space="preserve">You will see “ILLiad Logon”.  Type in your </w:t>
      </w:r>
      <w:r w:rsidR="004270D1" w:rsidRPr="00F21066">
        <w:rPr>
          <w:i/>
        </w:rPr>
        <w:t>entire</w:t>
      </w:r>
      <w:r w:rsidR="004270D1">
        <w:t xml:space="preserve"> </w:t>
      </w:r>
      <w:r>
        <w:t xml:space="preserve">SRU email address and use the </w:t>
      </w:r>
      <w:r>
        <w:rPr>
          <w:i/>
        </w:rPr>
        <w:t xml:space="preserve">same password that you would use to log on to your campus computer.  </w:t>
      </w:r>
      <w:r>
        <w:t>Then click “Logon to ILLiad”</w:t>
      </w:r>
      <w:r w:rsidR="004270D1">
        <w:t>.</w:t>
      </w:r>
    </w:p>
    <w:p w14:paraId="4B5329DF" w14:textId="77777777" w:rsidR="00C12621" w:rsidRDefault="00C12621" w:rsidP="002A5013">
      <w:pPr>
        <w:pStyle w:val="ListParagraph"/>
        <w:numPr>
          <w:ilvl w:val="0"/>
          <w:numId w:val="1"/>
        </w:numPr>
      </w:pPr>
      <w:r>
        <w:t>First time users will need to set up a profile. (Note: Retired faculty have their own registration button located underneath the ILLiad Logon).  Fill in as much information as</w:t>
      </w:r>
      <w:r w:rsidR="00C05BEC">
        <w:t xml:space="preserve"> possible</w:t>
      </w:r>
      <w:r w:rsidR="00A33907">
        <w:t>.  F</w:t>
      </w:r>
      <w:r>
        <w:t xml:space="preserve">ields marked with an </w:t>
      </w:r>
      <w:r w:rsidR="005A497A">
        <w:t>asterisk (</w:t>
      </w:r>
      <w:r>
        <w:t>*</w:t>
      </w:r>
      <w:r w:rsidR="005A497A">
        <w:t>)</w:t>
      </w:r>
      <w:r w:rsidR="00A33907">
        <w:t xml:space="preserve"> are required information</w:t>
      </w:r>
      <w:r>
        <w:t>. Click on the “Submit Information” button.</w:t>
      </w:r>
    </w:p>
    <w:p w14:paraId="59AED805" w14:textId="6FE38D35" w:rsidR="00A41064" w:rsidRDefault="002A5013" w:rsidP="001D1220">
      <w:pPr>
        <w:pStyle w:val="ListParagraph"/>
        <w:numPr>
          <w:ilvl w:val="0"/>
          <w:numId w:val="1"/>
        </w:numPr>
      </w:pPr>
      <w:r>
        <w:t xml:space="preserve">On the left side of the screen, under “New Request” </w:t>
      </w:r>
      <w:r w:rsidR="00B36A93">
        <w:t xml:space="preserve">in </w:t>
      </w:r>
      <w:r w:rsidR="00BB60C1">
        <w:t>green</w:t>
      </w:r>
      <w:r w:rsidR="00B36A93">
        <w:t xml:space="preserve"> letters</w:t>
      </w:r>
      <w:r>
        <w:t xml:space="preserve">, </w:t>
      </w:r>
      <w:r w:rsidR="00C12621">
        <w:t>there is a</w:t>
      </w:r>
      <w:r>
        <w:t xml:space="preserve"> choice of various types of request</w:t>
      </w:r>
      <w:r w:rsidR="00C12621">
        <w:t>s</w:t>
      </w:r>
      <w:r>
        <w:t xml:space="preserve">. </w:t>
      </w:r>
      <w:r w:rsidR="00F21066">
        <w:t xml:space="preserve">Click on the appropriate </w:t>
      </w:r>
      <w:r w:rsidR="004366AF">
        <w:t>one</w:t>
      </w:r>
      <w:r w:rsidR="00F21066">
        <w:t xml:space="preserve">. </w:t>
      </w:r>
    </w:p>
    <w:p w14:paraId="77BE97B8" w14:textId="6FE86DEC" w:rsidR="002A5013" w:rsidRDefault="002A5013" w:rsidP="001D1220">
      <w:pPr>
        <w:pStyle w:val="ListParagraph"/>
        <w:numPr>
          <w:ilvl w:val="0"/>
          <w:numId w:val="1"/>
        </w:numPr>
      </w:pPr>
      <w:r>
        <w:t>Fill in as much</w:t>
      </w:r>
      <w:r w:rsidR="00F21066">
        <w:t xml:space="preserve"> information as </w:t>
      </w:r>
      <w:r w:rsidR="004366AF">
        <w:t>possible on the</w:t>
      </w:r>
      <w:r w:rsidR="00F21066">
        <w:t xml:space="preserve"> r</w:t>
      </w:r>
      <w:r>
        <w:t>equest.  The items with an asterisk (*) are required information.</w:t>
      </w:r>
    </w:p>
    <w:p w14:paraId="42CDE69A" w14:textId="2E64F180" w:rsidR="00D748AB" w:rsidRDefault="00D748AB" w:rsidP="001D1220">
      <w:pPr>
        <w:pStyle w:val="ListParagraph"/>
        <w:numPr>
          <w:ilvl w:val="0"/>
          <w:numId w:val="1"/>
        </w:numPr>
      </w:pPr>
      <w:r>
        <w:t>Using the ISSN number for the journal will speed processing of your article requests</w:t>
      </w:r>
      <w:bookmarkStart w:id="0" w:name="_GoBack"/>
      <w:bookmarkEnd w:id="0"/>
    </w:p>
    <w:p w14:paraId="65CF7384" w14:textId="77777777" w:rsidR="002A5013" w:rsidRDefault="002A5013" w:rsidP="002A5013">
      <w:pPr>
        <w:pStyle w:val="ListParagraph"/>
        <w:numPr>
          <w:ilvl w:val="0"/>
          <w:numId w:val="1"/>
        </w:numPr>
      </w:pPr>
      <w:r>
        <w:t>I</w:t>
      </w:r>
      <w:r w:rsidR="004270D1">
        <w:t>f requesting a book chapter or a dissertation, writing</w:t>
      </w:r>
      <w:r>
        <w:t xml:space="preserve"> “</w:t>
      </w:r>
      <w:r w:rsidR="004270D1">
        <w:t>Book Chapter” or “This is a dissertation” in the “Notes” field is helpful.</w:t>
      </w:r>
    </w:p>
    <w:p w14:paraId="628F6A97" w14:textId="77777777" w:rsidR="002A5013" w:rsidRDefault="002A5013" w:rsidP="002A5013">
      <w:pPr>
        <w:pStyle w:val="ListParagraph"/>
        <w:numPr>
          <w:ilvl w:val="0"/>
          <w:numId w:val="1"/>
        </w:numPr>
      </w:pPr>
      <w:r>
        <w:t xml:space="preserve">After completing as much of the request as you can with the information you have, click on “Submit Request”. </w:t>
      </w:r>
    </w:p>
    <w:p w14:paraId="32F90251" w14:textId="77777777" w:rsidR="004270D1" w:rsidRDefault="004270D1" w:rsidP="004270D1">
      <w:pPr>
        <w:ind w:left="360"/>
      </w:pPr>
    </w:p>
    <w:p w14:paraId="15DAA0A4" w14:textId="77777777" w:rsidR="001D629C" w:rsidRDefault="001D629C" w:rsidP="004270D1">
      <w:pPr>
        <w:ind w:left="360"/>
      </w:pPr>
    </w:p>
    <w:p w14:paraId="7F51646E" w14:textId="77777777" w:rsidR="001D629C" w:rsidRDefault="001D629C" w:rsidP="004270D1">
      <w:pPr>
        <w:ind w:left="360"/>
      </w:pPr>
    </w:p>
    <w:p w14:paraId="7086BA48" w14:textId="77777777" w:rsidR="00AE45F0" w:rsidRDefault="00AE45F0"/>
    <w:sectPr w:rsidR="00AE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6225C"/>
    <w:multiLevelType w:val="hybridMultilevel"/>
    <w:tmpl w:val="682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13"/>
    <w:rsid w:val="000738F6"/>
    <w:rsid w:val="001D629C"/>
    <w:rsid w:val="002A5013"/>
    <w:rsid w:val="004270D1"/>
    <w:rsid w:val="004366AF"/>
    <w:rsid w:val="005A497A"/>
    <w:rsid w:val="0077610F"/>
    <w:rsid w:val="00782739"/>
    <w:rsid w:val="007844D7"/>
    <w:rsid w:val="008E1B33"/>
    <w:rsid w:val="009D51DF"/>
    <w:rsid w:val="00A33907"/>
    <w:rsid w:val="00A41064"/>
    <w:rsid w:val="00AE45F0"/>
    <w:rsid w:val="00AF4BAC"/>
    <w:rsid w:val="00B36A93"/>
    <w:rsid w:val="00BB60C1"/>
    <w:rsid w:val="00C05BEC"/>
    <w:rsid w:val="00C12621"/>
    <w:rsid w:val="00D748AB"/>
    <w:rsid w:val="00EE60B3"/>
    <w:rsid w:val="00F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3889"/>
  <w15:chartTrackingRefBased/>
  <w15:docId w15:val="{FF871095-85E4-4D2D-823F-4BA79DA3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0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0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Pontius, Ellen L.</dc:creator>
  <cp:keywords/>
  <dc:description/>
  <cp:lastModifiedBy>Pontius, Ellen L.</cp:lastModifiedBy>
  <cp:revision>2</cp:revision>
  <cp:lastPrinted>2019-08-29T19:24:00Z</cp:lastPrinted>
  <dcterms:created xsi:type="dcterms:W3CDTF">2021-06-08T18:48:00Z</dcterms:created>
  <dcterms:modified xsi:type="dcterms:W3CDTF">2021-06-08T18:48:00Z</dcterms:modified>
</cp:coreProperties>
</file>