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A223E" w14:textId="33075D32" w:rsidR="004A0FE7" w:rsidRDefault="0082571A" w:rsidP="0082571A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How to Add FLEX Funds</w:t>
      </w:r>
    </w:p>
    <w:p w14:paraId="16566B28" w14:textId="77777777" w:rsidR="0082571A" w:rsidRPr="0082571A" w:rsidRDefault="0082571A" w:rsidP="0082571A">
      <w:pPr>
        <w:jc w:val="center"/>
        <w:rPr>
          <w:i/>
          <w:iCs/>
        </w:rPr>
      </w:pPr>
      <w:r w:rsidRPr="0082571A">
        <w:rPr>
          <w:i/>
          <w:iCs/>
        </w:rPr>
        <w:t>Instructions for Parents to Add Flex Funds to Student Accounts</w:t>
      </w:r>
    </w:p>
    <w:p w14:paraId="0C5992E2" w14:textId="77777777" w:rsidR="0082571A" w:rsidRPr="0082571A" w:rsidRDefault="0082571A" w:rsidP="0082571A">
      <w:r w:rsidRPr="0082571A">
        <w:rPr>
          <w:b/>
          <w:bCs/>
        </w:rPr>
        <w:t>Before you begin, you must obtain the following information from the student:</w:t>
      </w:r>
    </w:p>
    <w:p w14:paraId="6364A82A" w14:textId="77777777" w:rsidR="0082571A" w:rsidRPr="0082571A" w:rsidRDefault="0082571A" w:rsidP="0082571A">
      <w:r w:rsidRPr="0082571A">
        <w:t xml:space="preserve">·       Standard Account Number.  The student can find this information by logging into </w:t>
      </w:r>
      <w:proofErr w:type="spellStart"/>
      <w:r w:rsidRPr="0082571A">
        <w:t>MySRU</w:t>
      </w:r>
      <w:proofErr w:type="spellEnd"/>
      <w:r w:rsidRPr="0082571A">
        <w:t>, searching All Links for </w:t>
      </w:r>
      <w:r w:rsidRPr="0082571A">
        <w:rPr>
          <w:b/>
          <w:bCs/>
        </w:rPr>
        <w:t>OneWeb</w:t>
      </w:r>
      <w:r w:rsidRPr="0082571A">
        <w:t>, and then viewing </w:t>
      </w:r>
      <w:r w:rsidRPr="0082571A">
        <w:rPr>
          <w:b/>
          <w:bCs/>
        </w:rPr>
        <w:t>Personal Settings</w:t>
      </w:r>
      <w:r w:rsidRPr="0082571A">
        <w:t>.</w:t>
      </w:r>
    </w:p>
    <w:p w14:paraId="279438B6" w14:textId="77777777" w:rsidR="0082571A" w:rsidRPr="0082571A" w:rsidRDefault="0082571A" w:rsidP="0082571A">
      <w:r w:rsidRPr="0082571A">
        <w:t>·       First name as printed on the student’s ID Card</w:t>
      </w:r>
    </w:p>
    <w:p w14:paraId="7C5075B4" w14:textId="77777777" w:rsidR="0082571A" w:rsidRPr="0082571A" w:rsidRDefault="0082571A" w:rsidP="0082571A">
      <w:r w:rsidRPr="0082571A">
        <w:t>Once you have the necessary information:</w:t>
      </w:r>
    </w:p>
    <w:p w14:paraId="35C0878E" w14:textId="77777777" w:rsidR="0082571A" w:rsidRPr="0082571A" w:rsidRDefault="0082571A" w:rsidP="0082571A">
      <w:pPr>
        <w:numPr>
          <w:ilvl w:val="0"/>
          <w:numId w:val="1"/>
        </w:numPr>
      </w:pPr>
      <w:r w:rsidRPr="0082571A">
        <w:t>Visit the </w:t>
      </w:r>
      <w:hyperlink r:id="rId5" w:tgtFrame="_blank" w:history="1">
        <w:r w:rsidRPr="0082571A">
          <w:rPr>
            <w:rStyle w:val="Hyperlink"/>
            <w:b/>
            <w:bCs/>
          </w:rPr>
          <w:t>Parents login URL</w:t>
        </w:r>
      </w:hyperlink>
      <w:r w:rsidRPr="0082571A">
        <w:t>.</w:t>
      </w:r>
    </w:p>
    <w:p w14:paraId="361D3485" w14:textId="6C541433" w:rsidR="0082571A" w:rsidRDefault="0082571A" w:rsidP="0082571A">
      <w:pPr>
        <w:numPr>
          <w:ilvl w:val="0"/>
          <w:numId w:val="1"/>
        </w:numPr>
      </w:pPr>
      <w:r w:rsidRPr="0082571A">
        <w:rPr>
          <w:noProof/>
        </w:rPr>
        <w:drawing>
          <wp:anchor distT="0" distB="0" distL="114300" distR="114300" simplePos="0" relativeHeight="251658240" behindDoc="1" locked="0" layoutInCell="1" allowOverlap="1" wp14:anchorId="68992622" wp14:editId="7DBB9720">
            <wp:simplePos x="0" y="0"/>
            <wp:positionH relativeFrom="margin">
              <wp:posOffset>114300</wp:posOffset>
            </wp:positionH>
            <wp:positionV relativeFrom="paragraph">
              <wp:posOffset>257175</wp:posOffset>
            </wp:positionV>
            <wp:extent cx="3742285" cy="3162300"/>
            <wp:effectExtent l="0" t="0" r="0" b="0"/>
            <wp:wrapNone/>
            <wp:docPr id="18438619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861975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2285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571A">
        <w:t>Enter the student’s Standard Account Number.</w:t>
      </w:r>
    </w:p>
    <w:p w14:paraId="3801F0E2" w14:textId="63EFBDB0" w:rsidR="0082571A" w:rsidRDefault="0082571A" w:rsidP="0082571A"/>
    <w:p w14:paraId="6292D403" w14:textId="15CBCC7A" w:rsidR="0082571A" w:rsidRDefault="0082571A" w:rsidP="0082571A"/>
    <w:p w14:paraId="64E2150A" w14:textId="625FEB13" w:rsidR="0082571A" w:rsidRDefault="0082571A" w:rsidP="0082571A"/>
    <w:p w14:paraId="0C529BEE" w14:textId="77777777" w:rsidR="0082571A" w:rsidRDefault="0082571A" w:rsidP="0082571A"/>
    <w:p w14:paraId="70B944E4" w14:textId="77777777" w:rsidR="0082571A" w:rsidRDefault="0082571A" w:rsidP="0082571A"/>
    <w:p w14:paraId="00E97FE6" w14:textId="77777777" w:rsidR="0082571A" w:rsidRDefault="0082571A" w:rsidP="0082571A"/>
    <w:p w14:paraId="55150CD0" w14:textId="77777777" w:rsidR="0082571A" w:rsidRDefault="0082571A" w:rsidP="0082571A"/>
    <w:p w14:paraId="50BA1147" w14:textId="77777777" w:rsidR="0082571A" w:rsidRDefault="0082571A" w:rsidP="0082571A"/>
    <w:p w14:paraId="5BDC36A0" w14:textId="1D449D52" w:rsidR="0082571A" w:rsidRDefault="0082571A" w:rsidP="0082571A"/>
    <w:p w14:paraId="73A65E98" w14:textId="3C49794D" w:rsidR="0082571A" w:rsidRPr="0082571A" w:rsidRDefault="0082571A" w:rsidP="0082571A"/>
    <w:p w14:paraId="1974954E" w14:textId="77777777" w:rsidR="0082571A" w:rsidRPr="0082571A" w:rsidRDefault="0082571A" w:rsidP="0082571A">
      <w:pPr>
        <w:numPr>
          <w:ilvl w:val="0"/>
          <w:numId w:val="1"/>
        </w:numPr>
      </w:pPr>
      <w:r w:rsidRPr="0082571A">
        <w:t>Enter the first three characters of the student’s first name as shown on their ID card.</w:t>
      </w:r>
    </w:p>
    <w:p w14:paraId="289093A6" w14:textId="77777777" w:rsidR="0082571A" w:rsidRPr="0082571A" w:rsidRDefault="0082571A" w:rsidP="0082571A">
      <w:pPr>
        <w:numPr>
          <w:ilvl w:val="0"/>
          <w:numId w:val="1"/>
        </w:numPr>
      </w:pPr>
      <w:r w:rsidRPr="0082571A">
        <w:t>Select a balance to add funds to, if available.</w:t>
      </w:r>
    </w:p>
    <w:p w14:paraId="4D7D17A1" w14:textId="77777777" w:rsidR="0082571A" w:rsidRPr="0082571A" w:rsidRDefault="0082571A" w:rsidP="0082571A">
      <w:pPr>
        <w:numPr>
          <w:ilvl w:val="0"/>
          <w:numId w:val="1"/>
        </w:numPr>
      </w:pPr>
      <w:r w:rsidRPr="0082571A">
        <w:t>Enter the deposit amount, your email address, an optional note, and mark if you want to notify the card holder. Click continue.</w:t>
      </w:r>
    </w:p>
    <w:p w14:paraId="53004A89" w14:textId="77777777" w:rsidR="0082571A" w:rsidRPr="0082571A" w:rsidRDefault="0082571A" w:rsidP="0082571A">
      <w:pPr>
        <w:numPr>
          <w:ilvl w:val="0"/>
          <w:numId w:val="1"/>
        </w:numPr>
      </w:pPr>
      <w:r w:rsidRPr="0082571A">
        <w:t>Enter the credit card information for billing purposes. Funds will be immediately available.</w:t>
      </w:r>
    </w:p>
    <w:p w14:paraId="56CA3960" w14:textId="00A9B0DC" w:rsidR="0082571A" w:rsidRPr="0082571A" w:rsidRDefault="0082571A" w:rsidP="0082571A">
      <w:r>
        <w:t>For any additional information or questions, please contact Dining Services at 724-738-2718, or by email at dining@sru.edu</w:t>
      </w:r>
    </w:p>
    <w:sectPr w:rsidR="0082571A" w:rsidRPr="008257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24E84"/>
    <w:multiLevelType w:val="multilevel"/>
    <w:tmpl w:val="E15C0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6693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71A"/>
    <w:rsid w:val="00161BE7"/>
    <w:rsid w:val="004A0FE7"/>
    <w:rsid w:val="00552BBB"/>
    <w:rsid w:val="0082571A"/>
    <w:rsid w:val="00992F37"/>
    <w:rsid w:val="00BC3AEA"/>
    <w:rsid w:val="00FB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E47E0"/>
  <w15:chartTrackingRefBased/>
  <w15:docId w15:val="{00506CD4-A4FE-4A56-B577-3500447B7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57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57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57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57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57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57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57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57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57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57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57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57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57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57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57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57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57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57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57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57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57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57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57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57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57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57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57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57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571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2571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571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2571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secure.touchnet.com/C21383_oneweb/Account/Log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869</Characters>
  <Application>Microsoft Office Word</Application>
  <DocSecurity>0</DocSecurity>
  <Lines>22</Lines>
  <Paragraphs>7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Stephen</dc:creator>
  <cp:keywords/>
  <dc:description/>
  <cp:lastModifiedBy>Kraus, Harrison L</cp:lastModifiedBy>
  <cp:revision>2</cp:revision>
  <dcterms:created xsi:type="dcterms:W3CDTF">2026-04-08T14:24:00Z</dcterms:created>
  <dcterms:modified xsi:type="dcterms:W3CDTF">2026-04-08T14:24:00Z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eb7786f7-99bf-4545-8aa5-73c15d9c5e39</vt:lpwstr>
  </property>
  <property fmtid="{D5CDD505-2E9C-101B-9397-08002B2CF9AE}" pid="3" name="MSIP_Label_6914c80f-f1ea-4d98-8793-96e1abe086b5_Enabled">
    <vt:lpwstr>true</vt:lpwstr>
  </property>
  <property fmtid="{D5CDD505-2E9C-101B-9397-08002B2CF9AE}" pid="4" name="MSIP_Label_6914c80f-f1ea-4d98-8793-96e1abe086b5_SetDate">
    <vt:lpwstr>2026-03-24T19:00:10Z</vt:lpwstr>
  </property>
  <property fmtid="{D5CDD505-2E9C-101B-9397-08002B2CF9AE}" pid="5" name="MSIP_Label_6914c80f-f1ea-4d98-8793-96e1abe086b5_Method">
    <vt:lpwstr>Standard</vt:lpwstr>
  </property>
  <property fmtid="{D5CDD505-2E9C-101B-9397-08002B2CF9AE}" pid="6" name="MSIP_Label_6914c80f-f1ea-4d98-8793-96e1abe086b5_Name">
    <vt:lpwstr>defa4170-0d19-0005-0004-bc88714345d2</vt:lpwstr>
  </property>
  <property fmtid="{D5CDD505-2E9C-101B-9397-08002B2CF9AE}" pid="7" name="MSIP_Label_6914c80f-f1ea-4d98-8793-96e1abe086b5_SiteId">
    <vt:lpwstr>86555dba-073b-4ff7-b7d1-b73a77c5bd92</vt:lpwstr>
  </property>
  <property fmtid="{D5CDD505-2E9C-101B-9397-08002B2CF9AE}" pid="8" name="MSIP_Label_6914c80f-f1ea-4d98-8793-96e1abe086b5_ActionId">
    <vt:lpwstr>e130fd5f-09d7-4cad-a852-3a5af0945854</vt:lpwstr>
  </property>
  <property fmtid="{D5CDD505-2E9C-101B-9397-08002B2CF9AE}" pid="9" name="MSIP_Label_6914c80f-f1ea-4d98-8793-96e1abe086b5_ContentBits">
    <vt:lpwstr>0</vt:lpwstr>
  </property>
  <property fmtid="{D5CDD505-2E9C-101B-9397-08002B2CF9AE}" pid="10" name="MSIP_Label_6914c80f-f1ea-4d98-8793-96e1abe086b5_Tag">
    <vt:lpwstr>10, 3, 0, 1</vt:lpwstr>
  </property>
</Properties>
</file>